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3B75C" w14:textId="51E02B4C" w:rsidR="00E64900" w:rsidRDefault="00E64900" w:rsidP="00E64900">
      <w:pPr>
        <w:rPr>
          <w:rFonts w:ascii="Calibri" w:hAnsi="Calibri" w:cs="Calibri"/>
          <w:b/>
          <w:color w:val="000000"/>
          <w:lang w:val="fr-FR"/>
        </w:rPr>
      </w:pPr>
      <w:r w:rsidRPr="008A53F6">
        <w:rPr>
          <w:rFonts w:ascii="Calibri" w:hAnsi="Calibri" w:cs="Calibri"/>
          <w:b/>
          <w:color w:val="000000"/>
          <w:lang w:val="fr-FR"/>
        </w:rPr>
        <w:t>Questionnaire for ESC volunteers</w:t>
      </w:r>
    </w:p>
    <w:p w14:paraId="6A090818" w14:textId="77777777" w:rsidR="007D34E3" w:rsidRDefault="007D34E3" w:rsidP="00BE77AC">
      <w:pPr>
        <w:spacing w:line="276" w:lineRule="auto"/>
        <w:rPr>
          <w:rFonts w:ascii="Segoe UI" w:eastAsia="Segoe UI" w:hAnsi="Segoe UI" w:cs="Segoe UI"/>
          <w:i/>
          <w:iCs/>
          <w:color w:val="000000" w:themeColor="text1"/>
          <w:sz w:val="20"/>
          <w:szCs w:val="20"/>
        </w:rPr>
      </w:pPr>
    </w:p>
    <w:p w14:paraId="3FB6E930" w14:textId="7B5E41A3" w:rsidR="00BE77AC" w:rsidRPr="00C06099" w:rsidRDefault="00BE77AC" w:rsidP="00BE77AC">
      <w:pPr>
        <w:spacing w:line="276" w:lineRule="auto"/>
        <w:rPr>
          <w:rFonts w:ascii="Segoe UI" w:eastAsia="Segoe UI" w:hAnsi="Segoe UI" w:cs="Segoe UI"/>
          <w:i/>
          <w:iCs/>
          <w:color w:val="000000" w:themeColor="text1"/>
          <w:sz w:val="20"/>
          <w:szCs w:val="20"/>
        </w:rPr>
      </w:pPr>
      <w:r w:rsidRPr="00C06099">
        <w:rPr>
          <w:rFonts w:ascii="Segoe UI" w:eastAsia="Segoe UI" w:hAnsi="Segoe UI" w:cs="Segoe UI"/>
          <w:i/>
          <w:iCs/>
          <w:color w:val="000000" w:themeColor="text1"/>
          <w:sz w:val="20"/>
          <w:szCs w:val="20"/>
        </w:rPr>
        <w:t>We send this questionnaire to all ESC volunteers. The questions might be a little sensitive, but don´t worry; it will not change anything for you. The ESC program would like to provide participation to everyone, regardless of their background, and not exclude anyone.</w:t>
      </w:r>
      <w:r w:rsidR="00C06099" w:rsidRPr="00C06099">
        <w:rPr>
          <w:rFonts w:ascii="Segoe UI" w:eastAsia="Segoe UI" w:hAnsi="Segoe UI" w:cs="Segoe UI"/>
          <w:i/>
          <w:iCs/>
          <w:color w:val="000000" w:themeColor="text1"/>
          <w:sz w:val="20"/>
          <w:szCs w:val="20"/>
        </w:rPr>
        <w:t xml:space="preserve"> </w:t>
      </w:r>
      <w:r w:rsidRPr="00C06099">
        <w:rPr>
          <w:rFonts w:ascii="Segoe UI" w:eastAsia="Segoe UI" w:hAnsi="Segoe UI" w:cs="Segoe UI"/>
          <w:i/>
          <w:iCs/>
          <w:color w:val="000000" w:themeColor="text1"/>
          <w:sz w:val="20"/>
          <w:szCs w:val="20"/>
        </w:rPr>
        <w:t>We would need more information regarding your living conditions and access to specific opportunities in your country of origin.</w:t>
      </w:r>
    </w:p>
    <w:p w14:paraId="5AE247C9" w14:textId="671C9ED1" w:rsidR="00BE77AC" w:rsidRPr="00C06099" w:rsidRDefault="00BE77AC" w:rsidP="00BE77AC">
      <w:pPr>
        <w:rPr>
          <w:rFonts w:ascii="Calibri" w:hAnsi="Calibri" w:cs="Calibri"/>
          <w:b/>
          <w:i/>
          <w:iCs/>
          <w:color w:val="000000"/>
          <w:lang w:val="fr-FR"/>
        </w:rPr>
      </w:pPr>
      <w:r w:rsidRPr="00C06099">
        <w:rPr>
          <w:rFonts w:ascii="Segoe UI" w:eastAsia="Segoe UI" w:hAnsi="Segoe UI" w:cs="Segoe UI"/>
          <w:i/>
          <w:iCs/>
          <w:color w:val="000000" w:themeColor="text1"/>
          <w:sz w:val="20"/>
          <w:szCs w:val="20"/>
        </w:rPr>
        <w:t>With this information, we can provide, if required, additional support to volunteers. We also need this information for our statistics: to monitor possible changes in living conditions through participation in the ESC project.</w:t>
      </w:r>
    </w:p>
    <w:p w14:paraId="1FE9E212" w14:textId="77777777" w:rsidR="008A53F6" w:rsidRPr="008A53F6" w:rsidRDefault="008A53F6" w:rsidP="00E64900">
      <w:pPr>
        <w:rPr>
          <w:rFonts w:ascii="Calibri" w:hAnsi="Calibri" w:cs="Calibri"/>
          <w:b/>
          <w:color w:val="000000"/>
          <w:lang w:val="fr-FR"/>
        </w:rPr>
      </w:pPr>
    </w:p>
    <w:p w14:paraId="328921BD" w14:textId="7144B85F" w:rsidR="008A53F6" w:rsidRPr="00C06099" w:rsidRDefault="008A53F6" w:rsidP="00E64900">
      <w:pPr>
        <w:rPr>
          <w:rFonts w:ascii="Calibri" w:hAnsi="Calibri" w:cs="Calibri"/>
          <w:b/>
          <w:color w:val="000000"/>
          <w:lang w:val="fr-FR"/>
        </w:rPr>
      </w:pPr>
      <w:r>
        <w:rPr>
          <w:rFonts w:ascii="Calibri" w:hAnsi="Calibri" w:cs="Calibri"/>
          <w:b/>
          <w:color w:val="000000"/>
          <w:lang w:val="fr-FR"/>
        </w:rPr>
        <w:t xml:space="preserve">Name, </w:t>
      </w:r>
      <w:proofErr w:type="spellStart"/>
      <w:r>
        <w:rPr>
          <w:rFonts w:ascii="Calibri" w:hAnsi="Calibri" w:cs="Calibri"/>
          <w:b/>
          <w:color w:val="000000"/>
          <w:lang w:val="fr-FR"/>
        </w:rPr>
        <w:t>Surname</w:t>
      </w:r>
      <w:proofErr w:type="spellEnd"/>
      <w:r>
        <w:rPr>
          <w:rFonts w:ascii="Calibri" w:hAnsi="Calibri" w:cs="Calibri"/>
          <w:b/>
          <w:color w:val="000000"/>
          <w:lang w:val="fr-FR"/>
        </w:rPr>
        <w:t xml:space="preserve"> : </w:t>
      </w:r>
    </w:p>
    <w:tbl>
      <w:tblPr>
        <w:tblStyle w:val="TabelacomGrelha"/>
        <w:tblW w:w="0" w:type="auto"/>
        <w:tblLook w:val="04A0" w:firstRow="1" w:lastRow="0" w:firstColumn="1" w:lastColumn="0" w:noHBand="0" w:noVBand="1"/>
      </w:tblPr>
      <w:tblGrid>
        <w:gridCol w:w="7792"/>
        <w:gridCol w:w="708"/>
        <w:gridCol w:w="562"/>
      </w:tblGrid>
      <w:tr w:rsidR="00E64900" w14:paraId="1BAEAB60" w14:textId="77777777" w:rsidTr="5D12D745">
        <w:tc>
          <w:tcPr>
            <w:tcW w:w="7792" w:type="dxa"/>
          </w:tcPr>
          <w:p w14:paraId="08EE21B6" w14:textId="77777777" w:rsidR="00E64900" w:rsidRPr="008A53F6" w:rsidRDefault="00E64900" w:rsidP="00DD4949">
            <w:pPr>
              <w:rPr>
                <w:lang w:val="en-AU"/>
              </w:rPr>
            </w:pPr>
            <w:r w:rsidRPr="008A53F6">
              <w:rPr>
                <w:lang w:val="en-AU"/>
              </w:rPr>
              <w:t>Do you consider that in your life you face some of the following obstacles:</w:t>
            </w:r>
          </w:p>
          <w:p w14:paraId="328FFC10" w14:textId="77777777" w:rsidR="00E64900" w:rsidRPr="008A53F6" w:rsidRDefault="00E64900" w:rsidP="00DD4949">
            <w:pPr>
              <w:rPr>
                <w:lang w:val="en-AU"/>
              </w:rPr>
            </w:pPr>
          </w:p>
        </w:tc>
        <w:tc>
          <w:tcPr>
            <w:tcW w:w="708" w:type="dxa"/>
          </w:tcPr>
          <w:p w14:paraId="58C5CD73" w14:textId="77777777" w:rsidR="00E64900" w:rsidRDefault="00E64900" w:rsidP="00DD4949">
            <w:r>
              <w:t>YES</w:t>
            </w:r>
          </w:p>
        </w:tc>
        <w:tc>
          <w:tcPr>
            <w:tcW w:w="562" w:type="dxa"/>
          </w:tcPr>
          <w:p w14:paraId="3767943D" w14:textId="77777777" w:rsidR="00E64900" w:rsidRDefault="00E64900" w:rsidP="00DD4949">
            <w:r>
              <w:t>NO</w:t>
            </w:r>
          </w:p>
        </w:tc>
      </w:tr>
      <w:tr w:rsidR="00E64900" w:rsidRPr="008A53F6" w14:paraId="47FAA142" w14:textId="77777777" w:rsidTr="5D12D745">
        <w:tc>
          <w:tcPr>
            <w:tcW w:w="7792" w:type="dxa"/>
          </w:tcPr>
          <w:p w14:paraId="16F132BB" w14:textId="77777777" w:rsidR="00E64900" w:rsidRPr="008A53F6" w:rsidRDefault="00E64900" w:rsidP="00E64900">
            <w:pPr>
              <w:pStyle w:val="PargrafodaLista"/>
              <w:numPr>
                <w:ilvl w:val="0"/>
                <w:numId w:val="1"/>
              </w:numPr>
              <w:rPr>
                <w:lang w:val="en-AU"/>
              </w:rPr>
            </w:pPr>
            <w:r w:rsidRPr="008A53F6">
              <w:rPr>
                <w:lang w:val="en-AU"/>
              </w:rPr>
              <w:t xml:space="preserve">Disability / special needs – e.g. mental (intellectual, cognitive, learning), physical, sensory or other disabilities </w:t>
            </w:r>
          </w:p>
          <w:p w14:paraId="3E33F3E5" w14:textId="77777777" w:rsidR="00E64900" w:rsidRPr="008A53F6" w:rsidRDefault="00E64900" w:rsidP="00DD4949">
            <w:pPr>
              <w:rPr>
                <w:lang w:val="en-AU"/>
              </w:rPr>
            </w:pPr>
          </w:p>
        </w:tc>
        <w:tc>
          <w:tcPr>
            <w:tcW w:w="708" w:type="dxa"/>
          </w:tcPr>
          <w:p w14:paraId="6A20685D" w14:textId="77777777" w:rsidR="00E64900" w:rsidRPr="008A53F6" w:rsidRDefault="00E64900" w:rsidP="00DD4949">
            <w:pPr>
              <w:rPr>
                <w:lang w:val="en-AU"/>
              </w:rPr>
            </w:pPr>
          </w:p>
        </w:tc>
        <w:tc>
          <w:tcPr>
            <w:tcW w:w="562" w:type="dxa"/>
          </w:tcPr>
          <w:p w14:paraId="78509F42" w14:textId="67579784" w:rsidR="00E64900" w:rsidRPr="008A53F6" w:rsidRDefault="00E64900" w:rsidP="00DD4949">
            <w:pPr>
              <w:rPr>
                <w:lang w:val="en-AU"/>
              </w:rPr>
            </w:pPr>
          </w:p>
        </w:tc>
      </w:tr>
      <w:tr w:rsidR="00E64900" w:rsidRPr="008A53F6" w14:paraId="6770BC4D" w14:textId="77777777" w:rsidTr="5D12D745">
        <w:tc>
          <w:tcPr>
            <w:tcW w:w="7792" w:type="dxa"/>
          </w:tcPr>
          <w:p w14:paraId="75094B99" w14:textId="77777777" w:rsidR="00E64900" w:rsidRPr="008A53F6" w:rsidRDefault="00E64900" w:rsidP="00E64900">
            <w:pPr>
              <w:pStyle w:val="PargrafodaLista"/>
              <w:numPr>
                <w:ilvl w:val="0"/>
                <w:numId w:val="1"/>
              </w:numPr>
              <w:rPr>
                <w:lang w:val="en-AU"/>
              </w:rPr>
            </w:pPr>
            <w:r w:rsidRPr="008A53F6">
              <w:rPr>
                <w:lang w:val="en-AU"/>
              </w:rPr>
              <w:t>Health problems - e.g. chronic health problems, severe illnesses or psychiatric conditions</w:t>
            </w:r>
          </w:p>
          <w:p w14:paraId="00A618A2" w14:textId="77777777" w:rsidR="00E64900" w:rsidRPr="008A53F6" w:rsidRDefault="00E64900" w:rsidP="00DD4949">
            <w:pPr>
              <w:rPr>
                <w:lang w:val="en-AU"/>
              </w:rPr>
            </w:pPr>
          </w:p>
        </w:tc>
        <w:tc>
          <w:tcPr>
            <w:tcW w:w="708" w:type="dxa"/>
          </w:tcPr>
          <w:p w14:paraId="7F0BAFA0" w14:textId="77777777" w:rsidR="00E64900" w:rsidRPr="008A53F6" w:rsidRDefault="00E64900" w:rsidP="00DD4949">
            <w:pPr>
              <w:rPr>
                <w:lang w:val="en-AU"/>
              </w:rPr>
            </w:pPr>
          </w:p>
        </w:tc>
        <w:tc>
          <w:tcPr>
            <w:tcW w:w="562" w:type="dxa"/>
          </w:tcPr>
          <w:p w14:paraId="7E5D96D7" w14:textId="265C8E1A" w:rsidR="00E64900" w:rsidRPr="008A53F6" w:rsidRDefault="00E64900" w:rsidP="00DD4949">
            <w:pPr>
              <w:rPr>
                <w:lang w:val="en-AU"/>
              </w:rPr>
            </w:pPr>
          </w:p>
        </w:tc>
      </w:tr>
      <w:tr w:rsidR="00E64900" w:rsidRPr="008A53F6" w14:paraId="626B53CE" w14:textId="77777777" w:rsidTr="5D12D745">
        <w:tc>
          <w:tcPr>
            <w:tcW w:w="7792" w:type="dxa"/>
          </w:tcPr>
          <w:p w14:paraId="6AF4BC19" w14:textId="77777777" w:rsidR="00E64900" w:rsidRPr="008A53F6" w:rsidRDefault="00E64900" w:rsidP="00E64900">
            <w:pPr>
              <w:pStyle w:val="PargrafodaLista"/>
              <w:numPr>
                <w:ilvl w:val="0"/>
                <w:numId w:val="1"/>
              </w:numPr>
              <w:rPr>
                <w:lang w:val="en-AU"/>
              </w:rPr>
            </w:pPr>
            <w:r w:rsidRPr="008A53F6">
              <w:rPr>
                <w:lang w:val="en-AU"/>
              </w:rPr>
              <w:t xml:space="preserve">Educational difficulties - e.g. learning difficulties, early school-leaver, poor school performance </w:t>
            </w:r>
          </w:p>
          <w:p w14:paraId="49E0FB06" w14:textId="77777777" w:rsidR="00E64900" w:rsidRPr="008A53F6" w:rsidRDefault="00E64900" w:rsidP="00DD4949">
            <w:pPr>
              <w:rPr>
                <w:lang w:val="en-AU"/>
              </w:rPr>
            </w:pPr>
          </w:p>
        </w:tc>
        <w:tc>
          <w:tcPr>
            <w:tcW w:w="708" w:type="dxa"/>
          </w:tcPr>
          <w:p w14:paraId="570AFD67" w14:textId="77777777" w:rsidR="00E64900" w:rsidRPr="008A53F6" w:rsidRDefault="00E64900" w:rsidP="00DD4949">
            <w:pPr>
              <w:rPr>
                <w:lang w:val="en-AU"/>
              </w:rPr>
            </w:pPr>
          </w:p>
        </w:tc>
        <w:tc>
          <w:tcPr>
            <w:tcW w:w="562" w:type="dxa"/>
          </w:tcPr>
          <w:p w14:paraId="5BA84BA8" w14:textId="47C44B8B" w:rsidR="00E64900" w:rsidRPr="008A53F6" w:rsidRDefault="00E64900" w:rsidP="00DD4949">
            <w:pPr>
              <w:rPr>
                <w:lang w:val="en-AU"/>
              </w:rPr>
            </w:pPr>
          </w:p>
        </w:tc>
      </w:tr>
      <w:tr w:rsidR="00E64900" w:rsidRPr="008A53F6" w14:paraId="78DA050D" w14:textId="77777777" w:rsidTr="5D12D745">
        <w:tc>
          <w:tcPr>
            <w:tcW w:w="7792" w:type="dxa"/>
          </w:tcPr>
          <w:p w14:paraId="4A7AF5A1" w14:textId="77777777" w:rsidR="00E64900" w:rsidRPr="008A53F6" w:rsidRDefault="00E64900" w:rsidP="00E64900">
            <w:pPr>
              <w:pStyle w:val="PargrafodaLista"/>
              <w:numPr>
                <w:ilvl w:val="0"/>
                <w:numId w:val="1"/>
              </w:numPr>
              <w:rPr>
                <w:lang w:val="en-AU"/>
              </w:rPr>
            </w:pPr>
            <w:r w:rsidRPr="008A53F6">
              <w:rPr>
                <w:lang w:val="en-AU"/>
              </w:rPr>
              <w:t xml:space="preserve">Cultural differences - e.g. immigrant, refugees or with immigrant or refugee family background, belonging to a national or ethnic minority </w:t>
            </w:r>
          </w:p>
          <w:p w14:paraId="6A2DFBA0" w14:textId="77777777" w:rsidR="00E64900" w:rsidRPr="008A53F6" w:rsidRDefault="00E64900" w:rsidP="00DD4949">
            <w:pPr>
              <w:rPr>
                <w:lang w:val="en-AU"/>
              </w:rPr>
            </w:pPr>
          </w:p>
        </w:tc>
        <w:tc>
          <w:tcPr>
            <w:tcW w:w="708" w:type="dxa"/>
          </w:tcPr>
          <w:p w14:paraId="011B16AD" w14:textId="77777777" w:rsidR="00E64900" w:rsidRPr="008A53F6" w:rsidRDefault="00E64900" w:rsidP="00DD4949">
            <w:pPr>
              <w:rPr>
                <w:lang w:val="en-AU"/>
              </w:rPr>
            </w:pPr>
          </w:p>
        </w:tc>
        <w:tc>
          <w:tcPr>
            <w:tcW w:w="562" w:type="dxa"/>
          </w:tcPr>
          <w:p w14:paraId="07418D65" w14:textId="5092F401" w:rsidR="00E64900" w:rsidRPr="008A53F6" w:rsidRDefault="00E64900" w:rsidP="00DD4949">
            <w:pPr>
              <w:rPr>
                <w:lang w:val="en-AU"/>
              </w:rPr>
            </w:pPr>
          </w:p>
        </w:tc>
      </w:tr>
      <w:tr w:rsidR="00E64900" w:rsidRPr="00FA28CE" w14:paraId="2D0FE6F7" w14:textId="77777777" w:rsidTr="5D12D745">
        <w:tc>
          <w:tcPr>
            <w:tcW w:w="7792" w:type="dxa"/>
          </w:tcPr>
          <w:p w14:paraId="5F00B340" w14:textId="77777777" w:rsidR="00E64900" w:rsidRPr="008A53F6" w:rsidRDefault="00E64900" w:rsidP="00E64900">
            <w:pPr>
              <w:pStyle w:val="PargrafodaLista"/>
              <w:numPr>
                <w:ilvl w:val="0"/>
                <w:numId w:val="1"/>
              </w:numPr>
              <w:rPr>
                <w:lang w:val="en-AU"/>
              </w:rPr>
            </w:pPr>
            <w:r w:rsidRPr="008A53F6">
              <w:rPr>
                <w:lang w:val="en-AU"/>
              </w:rPr>
              <w:t xml:space="preserve">Economic obstacles - e.g. low standard of living, low income, dependence on social welfare system, long-term unemployment or poverty, debt or financial problems </w:t>
            </w:r>
          </w:p>
          <w:p w14:paraId="38E999A8" w14:textId="77777777" w:rsidR="00E64900" w:rsidRPr="008A53F6" w:rsidRDefault="00E64900" w:rsidP="00DD4949">
            <w:pPr>
              <w:rPr>
                <w:lang w:val="en-AU"/>
              </w:rPr>
            </w:pPr>
          </w:p>
        </w:tc>
        <w:tc>
          <w:tcPr>
            <w:tcW w:w="708" w:type="dxa"/>
          </w:tcPr>
          <w:p w14:paraId="74B8A216" w14:textId="30A7A268" w:rsidR="00E64900" w:rsidRPr="008A53F6" w:rsidRDefault="00E64900" w:rsidP="00DD4949">
            <w:pPr>
              <w:rPr>
                <w:lang w:val="en-AU"/>
              </w:rPr>
            </w:pPr>
          </w:p>
        </w:tc>
        <w:tc>
          <w:tcPr>
            <w:tcW w:w="562" w:type="dxa"/>
          </w:tcPr>
          <w:p w14:paraId="6A2F20F3" w14:textId="77777777" w:rsidR="00E64900" w:rsidRPr="008A53F6" w:rsidRDefault="00E64900" w:rsidP="00DD4949">
            <w:pPr>
              <w:rPr>
                <w:lang w:val="en-AU"/>
              </w:rPr>
            </w:pPr>
          </w:p>
        </w:tc>
      </w:tr>
      <w:tr w:rsidR="00E64900" w14:paraId="2A2A1B39" w14:textId="77777777" w:rsidTr="5D12D745">
        <w:tc>
          <w:tcPr>
            <w:tcW w:w="7792" w:type="dxa"/>
          </w:tcPr>
          <w:p w14:paraId="561C5FA8" w14:textId="77777777" w:rsidR="00E64900" w:rsidRDefault="00E64900" w:rsidP="00E64900">
            <w:pPr>
              <w:pStyle w:val="PargrafodaLista"/>
              <w:numPr>
                <w:ilvl w:val="0"/>
                <w:numId w:val="1"/>
              </w:numPr>
            </w:pPr>
            <w:r>
              <w:t>Social obstacles - e.g. facing discrimination because of gender, ethnicity, religion, sexual orientation</w:t>
            </w:r>
          </w:p>
          <w:p w14:paraId="198E8647" w14:textId="77777777" w:rsidR="00E64900" w:rsidRDefault="00E64900" w:rsidP="00DD4949"/>
        </w:tc>
        <w:tc>
          <w:tcPr>
            <w:tcW w:w="708" w:type="dxa"/>
          </w:tcPr>
          <w:p w14:paraId="0BC207E5" w14:textId="77777777" w:rsidR="00E64900" w:rsidRDefault="00E64900" w:rsidP="00DD4949"/>
        </w:tc>
        <w:tc>
          <w:tcPr>
            <w:tcW w:w="562" w:type="dxa"/>
          </w:tcPr>
          <w:p w14:paraId="2DB59537" w14:textId="2A0E33AB" w:rsidR="00E64900" w:rsidRDefault="00E64900" w:rsidP="00DD4949"/>
        </w:tc>
      </w:tr>
      <w:tr w:rsidR="00E64900" w:rsidRPr="008A53F6" w14:paraId="23226B3F" w14:textId="77777777" w:rsidTr="5D12D745">
        <w:tc>
          <w:tcPr>
            <w:tcW w:w="7792" w:type="dxa"/>
          </w:tcPr>
          <w:p w14:paraId="2C63350C" w14:textId="77777777" w:rsidR="00E64900" w:rsidRPr="008A53F6" w:rsidRDefault="00E64900" w:rsidP="00E64900">
            <w:pPr>
              <w:pStyle w:val="PargrafodaLista"/>
              <w:numPr>
                <w:ilvl w:val="0"/>
                <w:numId w:val="1"/>
              </w:numPr>
              <w:rPr>
                <w:lang w:val="en-AU"/>
              </w:rPr>
            </w:pPr>
            <w:r w:rsidRPr="008A53F6">
              <w:rPr>
                <w:lang w:val="en-AU"/>
              </w:rPr>
              <w:t>Geographical obstacles - e.g. from remote or rural areas, young people living on small islands or in peripheral regions, young people from urban problem zones, young people from less serviced areas (limited public transport, poor facilities)</w:t>
            </w:r>
          </w:p>
          <w:p w14:paraId="74F6D0F1" w14:textId="77777777" w:rsidR="00E64900" w:rsidRPr="008A53F6" w:rsidRDefault="00E64900" w:rsidP="00DD4949">
            <w:pPr>
              <w:rPr>
                <w:lang w:val="en-AU"/>
              </w:rPr>
            </w:pPr>
          </w:p>
        </w:tc>
        <w:tc>
          <w:tcPr>
            <w:tcW w:w="708" w:type="dxa"/>
          </w:tcPr>
          <w:p w14:paraId="3BBAA79C" w14:textId="7DE0F053" w:rsidR="00E64900" w:rsidRPr="008A53F6" w:rsidRDefault="00E64900" w:rsidP="00DD4949">
            <w:pPr>
              <w:rPr>
                <w:lang w:val="en-AU"/>
              </w:rPr>
            </w:pPr>
          </w:p>
        </w:tc>
        <w:tc>
          <w:tcPr>
            <w:tcW w:w="562" w:type="dxa"/>
          </w:tcPr>
          <w:p w14:paraId="02BCE178" w14:textId="77777777" w:rsidR="00E64900" w:rsidRPr="008A53F6" w:rsidRDefault="00E64900" w:rsidP="00DD4949">
            <w:pPr>
              <w:rPr>
                <w:lang w:val="en-AU"/>
              </w:rPr>
            </w:pPr>
          </w:p>
        </w:tc>
      </w:tr>
      <w:tr w:rsidR="00052C41" w:rsidRPr="008A53F6" w14:paraId="06D5A542" w14:textId="77777777" w:rsidTr="5D12D745">
        <w:tc>
          <w:tcPr>
            <w:tcW w:w="7792" w:type="dxa"/>
          </w:tcPr>
          <w:p w14:paraId="528A0936" w14:textId="14D72C21" w:rsidR="00052C41" w:rsidRPr="008A53F6" w:rsidRDefault="00052C41" w:rsidP="00E64900">
            <w:pPr>
              <w:pStyle w:val="PargrafodaLista"/>
              <w:numPr>
                <w:ilvl w:val="0"/>
                <w:numId w:val="1"/>
              </w:numPr>
              <w:rPr>
                <w:lang w:val="en-AU"/>
              </w:rPr>
            </w:pPr>
            <w:r>
              <w:rPr>
                <w:lang w:val="en-AU"/>
              </w:rPr>
              <w:t xml:space="preserve">Are you a </w:t>
            </w:r>
            <w:proofErr w:type="spellStart"/>
            <w:r>
              <w:rPr>
                <w:lang w:val="en-AU"/>
              </w:rPr>
              <w:t>careleaver</w:t>
            </w:r>
            <w:proofErr w:type="spellEnd"/>
            <w:r>
              <w:rPr>
                <w:lang w:val="en-AU"/>
              </w:rPr>
              <w:t xml:space="preserve"> (living in residential youth care, foster care or have you already moved out?)</w:t>
            </w:r>
          </w:p>
        </w:tc>
        <w:tc>
          <w:tcPr>
            <w:tcW w:w="708" w:type="dxa"/>
          </w:tcPr>
          <w:p w14:paraId="14903988" w14:textId="77777777" w:rsidR="00052C41" w:rsidRPr="008A53F6" w:rsidRDefault="00052C41" w:rsidP="00DD4949">
            <w:pPr>
              <w:rPr>
                <w:lang w:val="en-AU"/>
              </w:rPr>
            </w:pPr>
          </w:p>
        </w:tc>
        <w:tc>
          <w:tcPr>
            <w:tcW w:w="562" w:type="dxa"/>
          </w:tcPr>
          <w:p w14:paraId="7BFBD2DF" w14:textId="77777777" w:rsidR="00052C41" w:rsidRPr="008A53F6" w:rsidRDefault="00052C41" w:rsidP="00DD4949">
            <w:pPr>
              <w:rPr>
                <w:lang w:val="en-AU"/>
              </w:rPr>
            </w:pPr>
          </w:p>
        </w:tc>
      </w:tr>
      <w:tr w:rsidR="5D12D745" w14:paraId="4E3F3517" w14:textId="77777777" w:rsidTr="5D12D745">
        <w:tc>
          <w:tcPr>
            <w:tcW w:w="7792" w:type="dxa"/>
          </w:tcPr>
          <w:p w14:paraId="53F53A21" w14:textId="480F7E2F" w:rsidR="5D12D745" w:rsidRDefault="5D12D745" w:rsidP="5D12D745">
            <w:pPr>
              <w:pStyle w:val="PargrafodaLista"/>
              <w:numPr>
                <w:ilvl w:val="0"/>
                <w:numId w:val="1"/>
              </w:numPr>
            </w:pPr>
            <w:r w:rsidRPr="5D12D745">
              <w:rPr>
                <w:lang w:val="en-AU"/>
              </w:rPr>
              <w:t>Will you need more support from the host project? We can organize it for you.</w:t>
            </w:r>
          </w:p>
        </w:tc>
        <w:tc>
          <w:tcPr>
            <w:tcW w:w="708" w:type="dxa"/>
          </w:tcPr>
          <w:p w14:paraId="6C2C306D" w14:textId="0DFA89F1" w:rsidR="5D12D745" w:rsidRDefault="5D12D745" w:rsidP="5D12D745">
            <w:pPr>
              <w:rPr>
                <w:lang w:val="en-AU"/>
              </w:rPr>
            </w:pPr>
          </w:p>
        </w:tc>
        <w:tc>
          <w:tcPr>
            <w:tcW w:w="562" w:type="dxa"/>
          </w:tcPr>
          <w:p w14:paraId="7705DBC8" w14:textId="4C551C4B" w:rsidR="5D12D745" w:rsidRDefault="5D12D745" w:rsidP="5D12D745">
            <w:pPr>
              <w:rPr>
                <w:lang w:val="en-AU"/>
              </w:rPr>
            </w:pPr>
          </w:p>
        </w:tc>
      </w:tr>
      <w:tr w:rsidR="007A7E3F" w14:paraId="25C0CB4F" w14:textId="77777777" w:rsidTr="5D12D745">
        <w:tc>
          <w:tcPr>
            <w:tcW w:w="7792" w:type="dxa"/>
          </w:tcPr>
          <w:p w14:paraId="3150C563" w14:textId="64E96C7D" w:rsidR="007A7E3F" w:rsidRPr="00934601" w:rsidRDefault="007A7E3F" w:rsidP="007A7E3F">
            <w:pPr>
              <w:pStyle w:val="PargrafodaLista"/>
              <w:numPr>
                <w:ilvl w:val="0"/>
                <w:numId w:val="1"/>
              </w:numPr>
              <w:rPr>
                <w:lang w:val="en-AU"/>
              </w:rPr>
            </w:pPr>
            <w:r w:rsidRPr="0077468F">
              <w:t xml:space="preserve">Have you ever participated in any activity funded by the ESC programme (short term or long term ESC)? </w:t>
            </w:r>
          </w:p>
          <w:p w14:paraId="67B49AF2" w14:textId="77777777" w:rsidR="00934601" w:rsidRPr="00934601" w:rsidRDefault="00934601" w:rsidP="00934601">
            <w:pPr>
              <w:pStyle w:val="PargrafodaLista"/>
              <w:rPr>
                <w:lang w:val="en-AU"/>
              </w:rPr>
            </w:pPr>
          </w:p>
          <w:p w14:paraId="444C190A" w14:textId="77777777" w:rsidR="00934601" w:rsidRDefault="00934601" w:rsidP="00934601">
            <w:pPr>
              <w:pStyle w:val="PargrafodaLista"/>
            </w:pPr>
            <w:r>
              <w:rPr>
                <w:lang w:val="en-AU"/>
              </w:rPr>
              <w:t xml:space="preserve">If “YES”: </w:t>
            </w:r>
            <w:r w:rsidRPr="0077468F">
              <w:t>For how long and in which country?</w:t>
            </w:r>
          </w:p>
          <w:p w14:paraId="30A44FE5" w14:textId="77777777" w:rsidR="00934601" w:rsidRDefault="00934601" w:rsidP="00934601">
            <w:pPr>
              <w:pStyle w:val="PargrafodaLista"/>
              <w:rPr>
                <w:lang w:val="en-AU"/>
              </w:rPr>
            </w:pPr>
            <w:r>
              <w:rPr>
                <w:lang w:val="en-AU"/>
              </w:rPr>
              <w:t>…………………………………………………………………….</w:t>
            </w:r>
          </w:p>
          <w:p w14:paraId="1252885C" w14:textId="4853C537" w:rsidR="00934601" w:rsidRPr="5D12D745" w:rsidRDefault="00934601" w:rsidP="00934601">
            <w:pPr>
              <w:pStyle w:val="PargrafodaLista"/>
              <w:rPr>
                <w:lang w:val="en-AU"/>
              </w:rPr>
            </w:pPr>
          </w:p>
        </w:tc>
        <w:tc>
          <w:tcPr>
            <w:tcW w:w="708" w:type="dxa"/>
          </w:tcPr>
          <w:p w14:paraId="0345E7C0" w14:textId="636A9372" w:rsidR="007A7E3F" w:rsidRDefault="007A7E3F" w:rsidP="007A7E3F">
            <w:pPr>
              <w:rPr>
                <w:lang w:val="en-AU"/>
              </w:rPr>
            </w:pPr>
          </w:p>
        </w:tc>
        <w:tc>
          <w:tcPr>
            <w:tcW w:w="562" w:type="dxa"/>
          </w:tcPr>
          <w:p w14:paraId="2BD85850" w14:textId="3EE2C330" w:rsidR="007A7E3F" w:rsidRDefault="007A7E3F" w:rsidP="007A7E3F">
            <w:pPr>
              <w:rPr>
                <w:lang w:val="en-AU"/>
              </w:rPr>
            </w:pPr>
          </w:p>
        </w:tc>
      </w:tr>
    </w:tbl>
    <w:p w14:paraId="7A7921A2" w14:textId="77777777" w:rsidR="00E64900" w:rsidRPr="008A53F6" w:rsidRDefault="00E64900" w:rsidP="00E64900">
      <w:pPr>
        <w:rPr>
          <w:lang w:val="en-AU"/>
        </w:rPr>
      </w:pPr>
    </w:p>
    <w:p w14:paraId="140C3B37" w14:textId="77777777" w:rsidR="00E64900" w:rsidRPr="008A53F6" w:rsidRDefault="00E64900" w:rsidP="00E64900">
      <w:pPr>
        <w:rPr>
          <w:lang w:val="en-AU"/>
        </w:rPr>
      </w:pPr>
    </w:p>
    <w:p w14:paraId="68F5395B" w14:textId="77777777" w:rsidR="00E810E7" w:rsidRDefault="00E810E7" w:rsidP="00E810E7">
      <w:pPr>
        <w:jc w:val="both"/>
        <w:rPr>
          <w:lang w:val="en-IN"/>
        </w:rPr>
      </w:pPr>
      <w:r>
        <w:rPr>
          <w:lang w:val="en-IN"/>
        </w:rPr>
        <w:t>If you have indicated in the questionnaire any of the first two options, we need to expand this information:</w:t>
      </w:r>
    </w:p>
    <w:p w14:paraId="22A636B2" w14:textId="77777777" w:rsidR="00E810E7" w:rsidRDefault="00E810E7" w:rsidP="00E810E7">
      <w:pPr>
        <w:pStyle w:val="NormalWeb"/>
        <w:numPr>
          <w:ilvl w:val="0"/>
          <w:numId w:val="2"/>
        </w:numPr>
        <w:jc w:val="both"/>
      </w:pPr>
      <w:bookmarkStart w:id="0" w:name="_Hlk144455120"/>
      <w:r>
        <w:rPr>
          <w:rFonts w:ascii="Calibri" w:eastAsia="Calibri" w:hAnsi="Calibri"/>
          <w:b/>
          <w:bCs/>
          <w:sz w:val="22"/>
          <w:szCs w:val="22"/>
          <w:lang w:val="en-IN" w:eastAsia="en-US"/>
        </w:rPr>
        <w:t>Disability / special needs</w:t>
      </w:r>
      <w:r>
        <w:rPr>
          <w:rFonts w:ascii="Calibri" w:eastAsia="Calibri" w:hAnsi="Calibri"/>
          <w:sz w:val="22"/>
          <w:szCs w:val="22"/>
          <w:lang w:val="en-IN" w:eastAsia="en-US"/>
        </w:rPr>
        <w:t xml:space="preserve"> – e.g. mental (intellectual, cognitive, learning), physical, sensory or other disabilities</w:t>
      </w:r>
    </w:p>
    <w:p w14:paraId="5D8D0DF3" w14:textId="77777777" w:rsidR="00E810E7" w:rsidRDefault="00E810E7" w:rsidP="00E810E7">
      <w:pPr>
        <w:pStyle w:val="PargrafodaLista"/>
        <w:numPr>
          <w:ilvl w:val="0"/>
          <w:numId w:val="2"/>
        </w:numPr>
        <w:suppressAutoHyphens/>
        <w:autoSpaceDN w:val="0"/>
        <w:spacing w:line="251" w:lineRule="auto"/>
        <w:contextualSpacing w:val="0"/>
        <w:jc w:val="both"/>
        <w:textAlignment w:val="baseline"/>
      </w:pPr>
      <w:r>
        <w:rPr>
          <w:b/>
          <w:bCs/>
          <w:lang w:val="en-IN"/>
        </w:rPr>
        <w:t>Health problems</w:t>
      </w:r>
      <w:r>
        <w:rPr>
          <w:lang w:val="en-IN"/>
        </w:rPr>
        <w:t xml:space="preserve"> - e.g. chronic health problems, severe illnesses or psychiatric conditions.</w:t>
      </w:r>
    </w:p>
    <w:bookmarkEnd w:id="0"/>
    <w:p w14:paraId="075D0177" w14:textId="77777777" w:rsidR="00E810E7" w:rsidRDefault="00E810E7" w:rsidP="00E810E7">
      <w:pPr>
        <w:jc w:val="both"/>
        <w:rPr>
          <w:lang w:val="en-IN"/>
        </w:rPr>
      </w:pPr>
    </w:p>
    <w:p w14:paraId="160DF212" w14:textId="77777777" w:rsidR="00E810E7" w:rsidRDefault="00E810E7" w:rsidP="00E810E7">
      <w:pPr>
        <w:pStyle w:val="PargrafodaLista"/>
        <w:numPr>
          <w:ilvl w:val="0"/>
          <w:numId w:val="3"/>
        </w:numPr>
        <w:suppressAutoHyphens/>
        <w:autoSpaceDN w:val="0"/>
        <w:spacing w:line="251" w:lineRule="auto"/>
        <w:contextualSpacing w:val="0"/>
        <w:jc w:val="both"/>
        <w:textAlignment w:val="baseline"/>
        <w:rPr>
          <w:lang w:val="en-IN"/>
        </w:rPr>
      </w:pPr>
      <w:r>
        <w:rPr>
          <w:lang w:val="en-IN"/>
        </w:rPr>
        <w:t>We need to know exactly what type of illness you have and if it is chronic?</w:t>
      </w:r>
    </w:p>
    <w:p w14:paraId="300C6D17" w14:textId="77777777" w:rsidR="00E810E7" w:rsidRDefault="00E810E7" w:rsidP="00E810E7">
      <w:pPr>
        <w:pStyle w:val="PargrafodaLista"/>
        <w:numPr>
          <w:ilvl w:val="0"/>
          <w:numId w:val="3"/>
        </w:numPr>
        <w:suppressAutoHyphens/>
        <w:autoSpaceDN w:val="0"/>
        <w:spacing w:line="251" w:lineRule="auto"/>
        <w:contextualSpacing w:val="0"/>
        <w:jc w:val="both"/>
        <w:textAlignment w:val="baseline"/>
        <w:rPr>
          <w:lang w:val="en-IN"/>
        </w:rPr>
      </w:pPr>
      <w:r>
        <w:rPr>
          <w:lang w:val="en-IN"/>
        </w:rPr>
        <w:t>We need to know exactly what type of disability or special needs you have?</w:t>
      </w:r>
    </w:p>
    <w:p w14:paraId="67C1C8F2" w14:textId="77777777" w:rsidR="00E810E7" w:rsidRDefault="00E810E7" w:rsidP="00E810E7">
      <w:pPr>
        <w:pStyle w:val="PargrafodaLista"/>
        <w:numPr>
          <w:ilvl w:val="0"/>
          <w:numId w:val="3"/>
        </w:numPr>
        <w:suppressAutoHyphens/>
        <w:autoSpaceDN w:val="0"/>
        <w:spacing w:line="251" w:lineRule="auto"/>
        <w:contextualSpacing w:val="0"/>
        <w:jc w:val="both"/>
        <w:textAlignment w:val="baseline"/>
        <w:rPr>
          <w:lang w:val="en-IN"/>
        </w:rPr>
      </w:pPr>
      <w:r>
        <w:rPr>
          <w:lang w:val="en-IN"/>
        </w:rPr>
        <w:t>If you are currently taking any medications?</w:t>
      </w:r>
    </w:p>
    <w:p w14:paraId="1046D198" w14:textId="77777777" w:rsidR="00E810E7" w:rsidRDefault="00E810E7" w:rsidP="00E810E7">
      <w:pPr>
        <w:pStyle w:val="PargrafodaLista"/>
        <w:numPr>
          <w:ilvl w:val="0"/>
          <w:numId w:val="3"/>
        </w:numPr>
        <w:suppressAutoHyphens/>
        <w:autoSpaceDN w:val="0"/>
        <w:spacing w:line="251" w:lineRule="auto"/>
        <w:contextualSpacing w:val="0"/>
        <w:jc w:val="both"/>
        <w:textAlignment w:val="baseline"/>
        <w:rPr>
          <w:lang w:val="en-IN"/>
        </w:rPr>
      </w:pPr>
      <w:r>
        <w:rPr>
          <w:lang w:val="en-IN"/>
        </w:rPr>
        <w:t>If you are currently undergoing therapy or treatment?</w:t>
      </w:r>
    </w:p>
    <w:p w14:paraId="07E37A5B" w14:textId="77777777" w:rsidR="00E810E7" w:rsidRDefault="00E810E7" w:rsidP="00E810E7">
      <w:pPr>
        <w:jc w:val="both"/>
      </w:pPr>
      <w:r>
        <w:rPr>
          <w:rFonts w:ascii="Segoe UI" w:eastAsia="Segoe UI" w:hAnsi="Segoe UI" w:cs="Segoe UI"/>
          <w:color w:val="000000"/>
          <w:sz w:val="20"/>
          <w:szCs w:val="20"/>
        </w:rPr>
        <w:t>With this information, we can provide, if required, additional support to volunteers</w:t>
      </w:r>
      <w:r>
        <w:rPr>
          <w:lang w:val="en-IN"/>
        </w:rPr>
        <w:t>. All information in this form will of course be treated confidentially.</w:t>
      </w:r>
    </w:p>
    <w:p w14:paraId="34486E18" w14:textId="77777777" w:rsidR="00B43B47" w:rsidRPr="008A53F6" w:rsidRDefault="00B43B47">
      <w:pPr>
        <w:rPr>
          <w:lang w:val="en-AU"/>
        </w:rPr>
      </w:pPr>
    </w:p>
    <w:sectPr w:rsidR="00B43B47" w:rsidRPr="008A53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1674"/>
    <w:multiLevelType w:val="multilevel"/>
    <w:tmpl w:val="1D9C45B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F05CE2"/>
    <w:multiLevelType w:val="multilevel"/>
    <w:tmpl w:val="429A9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FC7CCC"/>
    <w:multiLevelType w:val="hybridMultilevel"/>
    <w:tmpl w:val="D8BAE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4842599">
    <w:abstractNumId w:val="2"/>
  </w:num>
  <w:num w:numId="2" w16cid:durableId="851336595">
    <w:abstractNumId w:val="0"/>
  </w:num>
  <w:num w:numId="3" w16cid:durableId="48590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900"/>
    <w:rsid w:val="00052C41"/>
    <w:rsid w:val="00133483"/>
    <w:rsid w:val="00217F52"/>
    <w:rsid w:val="00241B04"/>
    <w:rsid w:val="004F2DDF"/>
    <w:rsid w:val="00544914"/>
    <w:rsid w:val="00607948"/>
    <w:rsid w:val="00724866"/>
    <w:rsid w:val="007A7E3F"/>
    <w:rsid w:val="007D34E3"/>
    <w:rsid w:val="00860982"/>
    <w:rsid w:val="00871DF0"/>
    <w:rsid w:val="008A53F6"/>
    <w:rsid w:val="00934601"/>
    <w:rsid w:val="009C71F2"/>
    <w:rsid w:val="009F7E36"/>
    <w:rsid w:val="00B43B47"/>
    <w:rsid w:val="00B44E02"/>
    <w:rsid w:val="00BE77AC"/>
    <w:rsid w:val="00C06099"/>
    <w:rsid w:val="00DB3B51"/>
    <w:rsid w:val="00E64900"/>
    <w:rsid w:val="00E810E7"/>
    <w:rsid w:val="00F95A66"/>
    <w:rsid w:val="00FA28CE"/>
    <w:rsid w:val="5D12D7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F1D6"/>
  <w15:chartTrackingRefBased/>
  <w15:docId w15:val="{C81C1F9C-922E-44E3-B778-30547A7B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90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E64900"/>
    <w:pPr>
      <w:ind w:left="720"/>
      <w:contextualSpacing/>
    </w:pPr>
  </w:style>
  <w:style w:type="table" w:styleId="TabelacomGrelha">
    <w:name w:val="Table Grid"/>
    <w:basedOn w:val="Tabelanormal"/>
    <w:uiPriority w:val="39"/>
    <w:rsid w:val="00E64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810E7"/>
    <w:pPr>
      <w:suppressAutoHyphens/>
      <w:autoSpaceDN w:val="0"/>
      <w:spacing w:before="100" w:after="100" w:line="240" w:lineRule="auto"/>
      <w:textAlignment w:val="baseline"/>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C606E4622F504783113CA02CCE240F" ma:contentTypeVersion="5" ma:contentTypeDescription="Ein neues Dokument erstellen." ma:contentTypeScope="" ma:versionID="e5dab4bedd36a03852b0ab35238683ca">
  <xsd:schema xmlns:xsd="http://www.w3.org/2001/XMLSchema" xmlns:xs="http://www.w3.org/2001/XMLSchema" xmlns:p="http://schemas.microsoft.com/office/2006/metadata/properties" xmlns:ns1="http://schemas.microsoft.com/sharepoint/v3" xmlns:ns2="d3df5382-ee6e-488c-bd13-6a18316b185d" targetNamespace="http://schemas.microsoft.com/office/2006/metadata/properties" ma:root="true" ma:fieldsID="dab71eca00b9c6feb489e9ea70d845de" ns1:_="" ns2:_="">
    <xsd:import namespace="http://schemas.microsoft.com/sharepoint/v3"/>
    <xsd:import namespace="d3df5382-ee6e-488c-bd13-6a18316b185d"/>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Ursprüngliches Ablaufdatum" ma:hidden="true" ma:internalName="_dlc_ExpireDateSaved" ma:readOnly="true">
      <xsd:simpleType>
        <xsd:restriction base="dms:DateTime"/>
      </xsd:simpleType>
    </xsd:element>
    <xsd:element name="_dlc_ExpireDate" ma:index="11" nillable="true" ma:displayName="Ablaufdatum" ma:hidden="true" ma:internalName="_dlc_ExpireDate" ma:readOnly="true">
      <xsd:simpleType>
        <xsd:restriction base="dms:DateTime"/>
      </xsd:simpleType>
    </xsd:element>
    <xsd:element name="_dlc_Exempt" ma:index="12"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df5382-ee6e-488c-bd13-6a18316b185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E22EB8-9DAF-45DF-B269-829BCEB7B620}">
  <ds:schemaRefs>
    <ds:schemaRef ds:uri="http://schemas.microsoft.com/sharepoint/v3/contenttype/forms"/>
  </ds:schemaRefs>
</ds:datastoreItem>
</file>

<file path=customXml/itemProps2.xml><?xml version="1.0" encoding="utf-8"?>
<ds:datastoreItem xmlns:ds="http://schemas.openxmlformats.org/officeDocument/2006/customXml" ds:itemID="{A4A80D14-C66F-404A-9D21-2D648F4470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FFA726-135A-40EE-9BD5-14E3DF4C8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df5382-ee6e-488c-bd13-6a18316b1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2399</Characters>
  <Application>Microsoft Office Word</Application>
  <DocSecurity>4</DocSecurity>
  <Lines>19</Lines>
  <Paragraphs>5</Paragraphs>
  <ScaleCrop>false</ScaleCrop>
  <Company>ICJA e.V.</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Bojanowska, ICJA e.V.</dc:creator>
  <cp:keywords/>
  <dc:description/>
  <cp:lastModifiedBy>Isa Correia</cp:lastModifiedBy>
  <cp:revision>2</cp:revision>
  <dcterms:created xsi:type="dcterms:W3CDTF">2025-02-14T10:26:00Z</dcterms:created>
  <dcterms:modified xsi:type="dcterms:W3CDTF">2025-02-14T10:26:00Z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0x010100CFC606E4622F504783113CA02CCE240F</vt:lpwstr>
  </property>
  <property fmtid="{D5CDD505-2E9C-101B-9397-08002B2CF9AE}" pid="4" name="ItemRetentionFormula">
    <vt:lpwstr/>
  </property>
</Properties>
</file>